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0EE7" w14:textId="2D4DFFC8" w:rsidR="00E27E30" w:rsidRPr="00FD174E" w:rsidRDefault="00E27E30" w:rsidP="00FD174E">
      <w:pPr>
        <w:pStyle w:val="Titre"/>
      </w:pPr>
      <w:r w:rsidRPr="00FD174E">
        <w:t xml:space="preserve">Titre </w:t>
      </w:r>
      <w:r w:rsidR="005B29DE">
        <w:t>de l’</w:t>
      </w:r>
      <w:r w:rsidRPr="00FD174E">
        <w:t>article</w:t>
      </w:r>
    </w:p>
    <w:p w14:paraId="7A80E991" w14:textId="2CB99451" w:rsidR="00E27E30" w:rsidRPr="00FD174E" w:rsidRDefault="00E27E30" w:rsidP="00FD174E">
      <w:pPr>
        <w:pStyle w:val="Titreanglais"/>
        <w:rPr>
          <w:u w:val="single"/>
          <w:lang w:val="fr-BE"/>
        </w:rPr>
      </w:pPr>
      <w:r w:rsidRPr="00E27E30">
        <w:rPr>
          <w:lang w:val="fr-BE"/>
        </w:rPr>
        <w:t xml:space="preserve">Titre </w:t>
      </w:r>
      <w:r w:rsidR="005B29DE">
        <w:rPr>
          <w:lang w:val="fr-BE"/>
        </w:rPr>
        <w:t xml:space="preserve">de l’article en </w:t>
      </w:r>
      <w:r w:rsidRPr="00E27E30">
        <w:rPr>
          <w:lang w:val="fr-BE"/>
        </w:rPr>
        <w:t>anglais</w:t>
      </w:r>
    </w:p>
    <w:p w14:paraId="75542988" w14:textId="0276466E" w:rsidR="000A02EE" w:rsidRPr="00CB0416" w:rsidRDefault="004E5293" w:rsidP="00D501EB">
      <w:pPr>
        <w:pStyle w:val="Normal-Textedersumemailorcidmotscls"/>
      </w:pPr>
      <w:r w:rsidRPr="00D501EB">
        <w:rPr>
          <w:rStyle w:val="Normal-NomPrnomRsumAbstractCar"/>
        </w:rPr>
        <w:t>Prénom Nom –</w:t>
      </w:r>
      <w:r w:rsidRPr="00CB0416">
        <w:t xml:space="preserve"> </w:t>
      </w:r>
      <w:proofErr w:type="spellStart"/>
      <w:r w:rsidRPr="00CB0416">
        <w:t>email</w:t>
      </w:r>
      <w:r w:rsidR="005F09DA">
        <w:t>@email.zz</w:t>
      </w:r>
      <w:proofErr w:type="spellEnd"/>
      <w:r w:rsidRPr="00CB0416">
        <w:t xml:space="preserve"> – </w:t>
      </w:r>
      <w:hyperlink r:id="rId7" w:history="1">
        <w:r w:rsidR="004C6CE7" w:rsidRPr="00CB0416">
          <w:rPr>
            <w:rStyle w:val="Lienhypertexte"/>
          </w:rPr>
          <w:t>https://orcid.org/</w:t>
        </w:r>
      </w:hyperlink>
      <w:r w:rsidR="005F09DA">
        <w:t>...</w:t>
      </w:r>
      <w:r w:rsidR="004C6CE7" w:rsidRPr="00CB0416">
        <w:t xml:space="preserve"> </w:t>
      </w:r>
    </w:p>
    <w:p w14:paraId="3EB991D2" w14:textId="12BF3275" w:rsidR="000A02EE" w:rsidRPr="000A02EE" w:rsidRDefault="00CB0416" w:rsidP="004C6CE7">
      <w:pPr>
        <w:pStyle w:val="Normal-Textedersumemailorcidmotscls"/>
      </w:pPr>
      <w:r>
        <w:t>Nom de l’institution - Pays</w:t>
      </w:r>
    </w:p>
    <w:p w14:paraId="77D31969" w14:textId="1B7C222A" w:rsidR="004C6CE7" w:rsidRPr="00CB0416" w:rsidRDefault="004C6CE7" w:rsidP="00CB0416">
      <w:pPr>
        <w:pStyle w:val="Encadr-Citationarticle"/>
      </w:pPr>
      <w:r w:rsidRPr="00CB0416">
        <w:rPr>
          <w:b/>
          <w:bCs/>
        </w:rPr>
        <w:t>Pour citer cet article :</w:t>
      </w:r>
      <w:r w:rsidRPr="00CB0416">
        <w:t xml:space="preserve"> </w:t>
      </w:r>
      <w:r w:rsidR="00C2348D">
        <w:t>Nom1</w:t>
      </w:r>
      <w:r w:rsidRPr="00CB0416">
        <w:t xml:space="preserve">, </w:t>
      </w:r>
      <w:r w:rsidR="00C2348D">
        <w:t>P</w:t>
      </w:r>
      <w:r w:rsidRPr="00CB0416">
        <w:t xml:space="preserve">., </w:t>
      </w:r>
      <w:r w:rsidR="00C2348D">
        <w:t>Nom2</w:t>
      </w:r>
      <w:r w:rsidRPr="00CB0416">
        <w:t xml:space="preserve">, </w:t>
      </w:r>
      <w:r w:rsidR="00C2348D">
        <w:t>P</w:t>
      </w:r>
      <w:r w:rsidRPr="00CB0416">
        <w:t xml:space="preserve">., &amp; </w:t>
      </w:r>
      <w:r w:rsidR="00C2348D">
        <w:t>Nom3,</w:t>
      </w:r>
      <w:r w:rsidRPr="00CB0416">
        <w:t xml:space="preserve"> </w:t>
      </w:r>
      <w:r w:rsidR="00C2348D">
        <w:t>P</w:t>
      </w:r>
      <w:r w:rsidRPr="00CB0416">
        <w:t>. (202</w:t>
      </w:r>
      <w:r w:rsidR="00C2348D">
        <w:t>X</w:t>
      </w:r>
      <w:r w:rsidRPr="00CB0416">
        <w:t xml:space="preserve">). </w:t>
      </w:r>
      <w:r w:rsidR="00C2348D">
        <w:t>Titre de l’article.</w:t>
      </w:r>
      <w:r w:rsidR="00CB0416" w:rsidRPr="00CB0416">
        <w:t xml:space="preserve"> </w:t>
      </w:r>
      <w:r w:rsidR="00CB0416" w:rsidRPr="00CB0416">
        <w:rPr>
          <w:i/>
          <w:iCs/>
        </w:rPr>
        <w:t xml:space="preserve">Évaluer. Journal international de recherche en éducation et formation, </w:t>
      </w:r>
      <w:r w:rsidR="00C2348D">
        <w:rPr>
          <w:i/>
          <w:iCs/>
        </w:rPr>
        <w:t>X</w:t>
      </w:r>
      <w:r w:rsidRPr="00CB0416">
        <w:rPr>
          <w:i/>
          <w:iCs/>
        </w:rPr>
        <w:t>(</w:t>
      </w:r>
      <w:r w:rsidR="00C2348D">
        <w:t>Y</w:t>
      </w:r>
      <w:r w:rsidRPr="00CB0416">
        <w:t xml:space="preserve">), </w:t>
      </w:r>
      <w:r w:rsidR="00C2348D">
        <w:t>AA</w:t>
      </w:r>
      <w:r w:rsidRPr="00CB0416">
        <w:t>-</w:t>
      </w:r>
      <w:r w:rsidR="00C2348D">
        <w:t>BB</w:t>
      </w:r>
      <w:r w:rsidRPr="00CB0416">
        <w:t>. https://doi.org/10.48782/e-jiref-</w:t>
      </w:r>
      <w:r w:rsidR="00C2348D">
        <w:t>X</w:t>
      </w:r>
      <w:r w:rsidRPr="00CB0416">
        <w:t>-</w:t>
      </w:r>
      <w:r w:rsidR="00C2348D">
        <w:t>Y</w:t>
      </w:r>
      <w:r w:rsidRPr="00CB0416">
        <w:t>-</w:t>
      </w:r>
      <w:r w:rsidR="00C2348D">
        <w:t>AA</w:t>
      </w:r>
    </w:p>
    <w:p w14:paraId="40ABA961" w14:textId="261542A8" w:rsidR="000A02EE" w:rsidRPr="000A02EE" w:rsidRDefault="000A02EE" w:rsidP="004C6CE7">
      <w:pPr>
        <w:pStyle w:val="Normal-NomPrnomRsumAbstract"/>
      </w:pPr>
      <w:r w:rsidRPr="000A02EE">
        <w:t>Résumé</w:t>
      </w:r>
    </w:p>
    <w:p w14:paraId="21EC5151" w14:textId="5CEEC52E" w:rsidR="000A02EE" w:rsidRDefault="00B44BFA" w:rsidP="004C6CE7">
      <w:pPr>
        <w:pStyle w:val="Normal-Textedersumemailorcidmotscls"/>
        <w:rPr>
          <w:sz w:val="24"/>
        </w:rPr>
      </w:pPr>
      <w:r w:rsidRPr="004C6CE7">
        <w:t>Texte de résumé</w:t>
      </w:r>
    </w:p>
    <w:p w14:paraId="0D08E180" w14:textId="077C73C5" w:rsidR="004C6CE7" w:rsidRDefault="004C6CE7" w:rsidP="004C6CE7">
      <w:pPr>
        <w:pStyle w:val="Normal-NomPrnomRsumAbstract"/>
      </w:pPr>
      <w:r>
        <w:t>Mots-clés</w:t>
      </w:r>
    </w:p>
    <w:p w14:paraId="4E09F8E2" w14:textId="7669E20A" w:rsidR="004C6CE7" w:rsidRDefault="004C6CE7" w:rsidP="00CB0416">
      <w:pPr>
        <w:pStyle w:val="Normal-Textedersumemailorcidmotscls"/>
      </w:pPr>
      <w:r w:rsidRPr="004C6CE7">
        <w:t>Mot-clé 1, mot-clé 2, mot-clé 3</w:t>
      </w:r>
      <w:r w:rsidR="00CB0416">
        <w:t>, mot-clé 4, mot-clé 5</w:t>
      </w:r>
    </w:p>
    <w:p w14:paraId="0636B52E" w14:textId="072B3CE3" w:rsidR="00CB0416" w:rsidRPr="000A02EE" w:rsidRDefault="00CB0416" w:rsidP="00CB0416">
      <w:pPr>
        <w:pStyle w:val="Normal-NomPrnomRsumAbstract"/>
      </w:pPr>
      <w:r>
        <w:t>Abstract</w:t>
      </w:r>
    </w:p>
    <w:p w14:paraId="7BD15AC2" w14:textId="2C576D77" w:rsidR="00CB0416" w:rsidRPr="00CB0416" w:rsidRDefault="00CB0416" w:rsidP="00CB0416">
      <w:pPr>
        <w:pStyle w:val="Normal-Textedersumemailorcidmotscls"/>
        <w:rPr>
          <w:sz w:val="24"/>
          <w:lang w:val="en-GB"/>
        </w:rPr>
      </w:pPr>
      <w:r w:rsidRPr="00CB0416">
        <w:rPr>
          <w:lang w:val="en-GB"/>
        </w:rPr>
        <w:t>Text of the abstract</w:t>
      </w:r>
    </w:p>
    <w:p w14:paraId="2993B565" w14:textId="26B50F54" w:rsidR="00CB0416" w:rsidRDefault="00CB0416" w:rsidP="00CB0416">
      <w:pPr>
        <w:pStyle w:val="Normal-NomPrnomRsumAbstract"/>
      </w:pPr>
      <w:r>
        <w:t>Keywords</w:t>
      </w:r>
    </w:p>
    <w:p w14:paraId="22A2B358" w14:textId="5EF22503" w:rsidR="00CB0416" w:rsidRPr="00CB0416" w:rsidRDefault="00CB0416" w:rsidP="00CB0416">
      <w:pPr>
        <w:pStyle w:val="Normal-Textedersumemailorcidmotscls"/>
        <w:rPr>
          <w:lang w:val="de-CH"/>
        </w:rPr>
      </w:pPr>
      <w:r w:rsidRPr="00CB0416">
        <w:rPr>
          <w:lang w:val="de-CH"/>
        </w:rPr>
        <w:t xml:space="preserve">Keyword 1, </w:t>
      </w:r>
      <w:proofErr w:type="spellStart"/>
      <w:r w:rsidRPr="00CB0416">
        <w:rPr>
          <w:lang w:val="de-CH"/>
        </w:rPr>
        <w:t>keyword</w:t>
      </w:r>
      <w:proofErr w:type="spellEnd"/>
      <w:r w:rsidRPr="00CB0416">
        <w:rPr>
          <w:lang w:val="de-CH"/>
        </w:rPr>
        <w:t xml:space="preserve"> 2, </w:t>
      </w:r>
      <w:proofErr w:type="spellStart"/>
      <w:r w:rsidRPr="00CB0416">
        <w:rPr>
          <w:lang w:val="de-CH"/>
        </w:rPr>
        <w:t>keyword</w:t>
      </w:r>
      <w:proofErr w:type="spellEnd"/>
      <w:r w:rsidRPr="00CB0416">
        <w:rPr>
          <w:lang w:val="de-CH"/>
        </w:rPr>
        <w:t xml:space="preserve"> 3, </w:t>
      </w:r>
      <w:proofErr w:type="spellStart"/>
      <w:r w:rsidRPr="00CB0416">
        <w:rPr>
          <w:lang w:val="de-CH"/>
        </w:rPr>
        <w:t>keyword</w:t>
      </w:r>
      <w:proofErr w:type="spellEnd"/>
      <w:r w:rsidRPr="00CB0416">
        <w:rPr>
          <w:lang w:val="de-CH"/>
        </w:rPr>
        <w:t xml:space="preserve"> 4, </w:t>
      </w:r>
      <w:proofErr w:type="spellStart"/>
      <w:r w:rsidRPr="00CB0416">
        <w:rPr>
          <w:lang w:val="de-CH"/>
        </w:rPr>
        <w:t>ke</w:t>
      </w:r>
      <w:r>
        <w:rPr>
          <w:lang w:val="de-CH"/>
        </w:rPr>
        <w:t>yword</w:t>
      </w:r>
      <w:proofErr w:type="spellEnd"/>
      <w:r>
        <w:rPr>
          <w:lang w:val="de-CH"/>
        </w:rPr>
        <w:t xml:space="preserve"> 5</w:t>
      </w:r>
    </w:p>
    <w:p w14:paraId="354A80A9" w14:textId="56C6EDAA" w:rsidR="00CB0416" w:rsidRPr="00CB0416" w:rsidRDefault="00CB0416">
      <w:pPr>
        <w:spacing w:after="0"/>
        <w:jc w:val="left"/>
        <w:rPr>
          <w:rFonts w:eastAsiaTheme="minorEastAsia" w:cstheme="minorBidi"/>
          <w:szCs w:val="24"/>
          <w:lang w:val="de-CH" w:eastAsia="fr-FR"/>
        </w:rPr>
      </w:pPr>
      <w:r w:rsidRPr="00CB0416">
        <w:rPr>
          <w:rFonts w:eastAsiaTheme="minorEastAsia" w:cstheme="minorBidi"/>
          <w:szCs w:val="24"/>
          <w:lang w:val="de-CH" w:eastAsia="fr-FR"/>
        </w:rPr>
        <w:br w:type="page"/>
      </w:r>
    </w:p>
    <w:p w14:paraId="01F85404" w14:textId="5B2F7445" w:rsidR="000A02EE" w:rsidRDefault="00A515C1" w:rsidP="004E5293">
      <w:pPr>
        <w:pStyle w:val="Titre1"/>
      </w:pPr>
      <w:r w:rsidRPr="004E5293">
        <w:lastRenderedPageBreak/>
        <w:t>Titre 1</w:t>
      </w:r>
      <w:r w:rsidR="000A02EE" w:rsidRPr="004E5293">
        <w:t xml:space="preserve"> </w:t>
      </w:r>
    </w:p>
    <w:p w14:paraId="503B32A2" w14:textId="15ADA7BE" w:rsidR="00DE1505" w:rsidRDefault="00DE1505" w:rsidP="00DE1505">
      <w:pPr>
        <w:pStyle w:val="Normal-Texte"/>
        <w:rPr>
          <w:lang w:val="fr-FR" w:eastAsia="fr-FR"/>
        </w:rPr>
      </w:pPr>
      <w:r>
        <w:rPr>
          <w:lang w:val="fr-FR" w:eastAsia="fr-FR"/>
        </w:rPr>
        <w:t>Texte de l’article</w:t>
      </w:r>
    </w:p>
    <w:p w14:paraId="59B16F53" w14:textId="77777777" w:rsidR="00156EEB" w:rsidRPr="006C7AA0" w:rsidRDefault="00156EEB" w:rsidP="00156EEB">
      <w:pPr>
        <w:pStyle w:val="Lgende"/>
      </w:pPr>
      <w:r w:rsidRPr="00156EEB">
        <w:rPr>
          <w:b/>
          <w:bCs/>
        </w:rPr>
        <w:t xml:space="preserve">Tableau </w:t>
      </w:r>
      <w:r w:rsidRPr="00156EEB">
        <w:rPr>
          <w:b/>
          <w:bCs/>
        </w:rPr>
        <w:fldChar w:fldCharType="begin"/>
      </w:r>
      <w:r w:rsidRPr="00156EEB">
        <w:rPr>
          <w:b/>
          <w:bCs/>
        </w:rPr>
        <w:instrText xml:space="preserve"> SEQ Tableau \* ARABIC </w:instrText>
      </w:r>
      <w:r w:rsidRPr="00156EEB">
        <w:rPr>
          <w:b/>
          <w:bCs/>
        </w:rPr>
        <w:fldChar w:fldCharType="separate"/>
      </w:r>
      <w:r w:rsidRPr="00156EEB">
        <w:rPr>
          <w:b/>
          <w:bCs/>
          <w:noProof/>
        </w:rPr>
        <w:t>1</w:t>
      </w:r>
      <w:r w:rsidRPr="00156EEB">
        <w:rPr>
          <w:b/>
          <w:bCs/>
        </w:rPr>
        <w:fldChar w:fldCharType="end"/>
      </w:r>
      <w:r w:rsidRPr="00156EEB">
        <w:rPr>
          <w:b/>
          <w:bCs/>
        </w:rPr>
        <w:t xml:space="preserve"> :</w:t>
      </w:r>
      <w:r>
        <w:t xml:space="preserve"> Texte de légende</w:t>
      </w:r>
    </w:p>
    <w:tbl>
      <w:tblPr>
        <w:tblStyle w:val="Grilledutableau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56EEB" w14:paraId="6C4E6B9A" w14:textId="77777777" w:rsidTr="00527DB9">
        <w:trPr>
          <w:jc w:val="center"/>
        </w:trPr>
        <w:tc>
          <w:tcPr>
            <w:tcW w:w="2831" w:type="dxa"/>
            <w:vAlign w:val="center"/>
          </w:tcPr>
          <w:p w14:paraId="070896B4" w14:textId="77777777" w:rsidR="00156EEB" w:rsidRPr="00156EEB" w:rsidRDefault="00156EEB" w:rsidP="00527DB9">
            <w:pPr>
              <w:pStyle w:val="Textedetableau"/>
              <w:jc w:val="center"/>
              <w:rPr>
                <w:b/>
                <w:bCs w:val="0"/>
              </w:rPr>
            </w:pPr>
            <w:r w:rsidRPr="00156EEB">
              <w:rPr>
                <w:b/>
                <w:bCs w:val="0"/>
              </w:rPr>
              <w:t>Titre colonne 1</w:t>
            </w:r>
          </w:p>
        </w:tc>
        <w:tc>
          <w:tcPr>
            <w:tcW w:w="2831" w:type="dxa"/>
            <w:vAlign w:val="center"/>
          </w:tcPr>
          <w:p w14:paraId="6F8A18CE" w14:textId="77777777" w:rsidR="00156EEB" w:rsidRPr="00156EEB" w:rsidRDefault="00156EEB" w:rsidP="00527DB9">
            <w:pPr>
              <w:pStyle w:val="Textedetableau"/>
              <w:jc w:val="center"/>
              <w:rPr>
                <w:b/>
                <w:bCs w:val="0"/>
              </w:rPr>
            </w:pPr>
            <w:r w:rsidRPr="00156EEB">
              <w:rPr>
                <w:b/>
                <w:bCs w:val="0"/>
              </w:rPr>
              <w:t>Titre colonne 2</w:t>
            </w:r>
          </w:p>
        </w:tc>
        <w:tc>
          <w:tcPr>
            <w:tcW w:w="2832" w:type="dxa"/>
            <w:vAlign w:val="center"/>
          </w:tcPr>
          <w:p w14:paraId="1FE6977D" w14:textId="77777777" w:rsidR="00156EEB" w:rsidRPr="00156EEB" w:rsidRDefault="00156EEB" w:rsidP="00527DB9">
            <w:pPr>
              <w:pStyle w:val="Textedetableau"/>
              <w:jc w:val="center"/>
              <w:rPr>
                <w:b/>
                <w:bCs w:val="0"/>
              </w:rPr>
            </w:pPr>
            <w:r w:rsidRPr="00156EEB">
              <w:rPr>
                <w:b/>
                <w:bCs w:val="0"/>
              </w:rPr>
              <w:t>Titre colonne 3</w:t>
            </w:r>
          </w:p>
        </w:tc>
      </w:tr>
      <w:tr w:rsidR="00156EEB" w14:paraId="28938A12" w14:textId="77777777" w:rsidTr="00527DB9">
        <w:trPr>
          <w:jc w:val="center"/>
        </w:trPr>
        <w:tc>
          <w:tcPr>
            <w:tcW w:w="2831" w:type="dxa"/>
            <w:vAlign w:val="center"/>
          </w:tcPr>
          <w:p w14:paraId="1782E0F1" w14:textId="77777777" w:rsidR="00156EEB" w:rsidRPr="00156EEB" w:rsidRDefault="00156EEB" w:rsidP="00527DB9">
            <w:pPr>
              <w:pStyle w:val="Textedetableau"/>
              <w:jc w:val="center"/>
            </w:pPr>
          </w:p>
        </w:tc>
        <w:tc>
          <w:tcPr>
            <w:tcW w:w="2831" w:type="dxa"/>
            <w:vAlign w:val="center"/>
          </w:tcPr>
          <w:p w14:paraId="12FC49E8" w14:textId="77777777" w:rsidR="00156EEB" w:rsidRPr="00156EEB" w:rsidRDefault="00156EEB" w:rsidP="00527DB9">
            <w:pPr>
              <w:pStyle w:val="Textedetableau"/>
              <w:jc w:val="center"/>
            </w:pPr>
          </w:p>
        </w:tc>
        <w:tc>
          <w:tcPr>
            <w:tcW w:w="2832" w:type="dxa"/>
            <w:vAlign w:val="center"/>
          </w:tcPr>
          <w:p w14:paraId="73AC0047" w14:textId="77777777" w:rsidR="00156EEB" w:rsidRPr="00156EEB" w:rsidRDefault="00156EEB" w:rsidP="00527DB9">
            <w:pPr>
              <w:pStyle w:val="Textedetableau"/>
              <w:jc w:val="center"/>
            </w:pPr>
          </w:p>
        </w:tc>
      </w:tr>
      <w:tr w:rsidR="00156EEB" w14:paraId="1D22057D" w14:textId="77777777" w:rsidTr="00527DB9">
        <w:trPr>
          <w:jc w:val="center"/>
        </w:trPr>
        <w:tc>
          <w:tcPr>
            <w:tcW w:w="2831" w:type="dxa"/>
            <w:vAlign w:val="center"/>
          </w:tcPr>
          <w:p w14:paraId="3F24AC21" w14:textId="77777777" w:rsidR="00156EEB" w:rsidRPr="00156EEB" w:rsidRDefault="00156EEB" w:rsidP="00527DB9">
            <w:pPr>
              <w:pStyle w:val="Textedetableau"/>
              <w:jc w:val="center"/>
            </w:pPr>
          </w:p>
        </w:tc>
        <w:tc>
          <w:tcPr>
            <w:tcW w:w="2831" w:type="dxa"/>
            <w:vAlign w:val="center"/>
          </w:tcPr>
          <w:p w14:paraId="7CEC54C9" w14:textId="77777777" w:rsidR="00156EEB" w:rsidRPr="00156EEB" w:rsidRDefault="00156EEB" w:rsidP="00527DB9">
            <w:pPr>
              <w:pStyle w:val="Textedetableau"/>
              <w:jc w:val="center"/>
            </w:pPr>
          </w:p>
        </w:tc>
        <w:tc>
          <w:tcPr>
            <w:tcW w:w="2832" w:type="dxa"/>
            <w:vAlign w:val="center"/>
          </w:tcPr>
          <w:p w14:paraId="117DAB51" w14:textId="77777777" w:rsidR="00156EEB" w:rsidRPr="00156EEB" w:rsidRDefault="00156EEB" w:rsidP="00527DB9">
            <w:pPr>
              <w:pStyle w:val="Textedetableau"/>
              <w:jc w:val="center"/>
            </w:pPr>
          </w:p>
        </w:tc>
      </w:tr>
      <w:tr w:rsidR="00156EEB" w14:paraId="4E0CFE0A" w14:textId="77777777" w:rsidTr="00527DB9">
        <w:trPr>
          <w:jc w:val="center"/>
        </w:trPr>
        <w:tc>
          <w:tcPr>
            <w:tcW w:w="2831" w:type="dxa"/>
            <w:vAlign w:val="center"/>
          </w:tcPr>
          <w:p w14:paraId="3D3955B1" w14:textId="77777777" w:rsidR="00156EEB" w:rsidRPr="00156EEB" w:rsidRDefault="00156EEB" w:rsidP="00527DB9">
            <w:pPr>
              <w:pStyle w:val="Textedetableau"/>
              <w:jc w:val="center"/>
            </w:pPr>
          </w:p>
        </w:tc>
        <w:tc>
          <w:tcPr>
            <w:tcW w:w="2831" w:type="dxa"/>
            <w:vAlign w:val="center"/>
          </w:tcPr>
          <w:p w14:paraId="5B993380" w14:textId="77777777" w:rsidR="00156EEB" w:rsidRPr="00156EEB" w:rsidRDefault="00156EEB" w:rsidP="00527DB9">
            <w:pPr>
              <w:pStyle w:val="Textedetableau"/>
              <w:jc w:val="center"/>
            </w:pPr>
          </w:p>
        </w:tc>
        <w:tc>
          <w:tcPr>
            <w:tcW w:w="2832" w:type="dxa"/>
            <w:vAlign w:val="center"/>
          </w:tcPr>
          <w:p w14:paraId="1F59AB4A" w14:textId="77777777" w:rsidR="00156EEB" w:rsidRPr="00156EEB" w:rsidRDefault="00156EEB" w:rsidP="00527DB9">
            <w:pPr>
              <w:pStyle w:val="Textedetableau"/>
              <w:jc w:val="center"/>
            </w:pPr>
          </w:p>
        </w:tc>
      </w:tr>
    </w:tbl>
    <w:p w14:paraId="0DA3A303" w14:textId="77777777" w:rsidR="00156EEB" w:rsidRPr="00DE1505" w:rsidRDefault="00156EEB" w:rsidP="00DE1505">
      <w:pPr>
        <w:pStyle w:val="Normal-Texte"/>
        <w:rPr>
          <w:lang w:val="fr-FR" w:eastAsia="fr-FR"/>
        </w:rPr>
      </w:pPr>
    </w:p>
    <w:p w14:paraId="684B9AA7" w14:textId="67132AA2" w:rsidR="00DE1505" w:rsidRPr="00BC0593" w:rsidRDefault="00224D78" w:rsidP="00BC0593">
      <w:pPr>
        <w:pStyle w:val="Titre2"/>
      </w:pPr>
      <w:r w:rsidRPr="00BC0593">
        <w:t>Titre 2</w:t>
      </w:r>
    </w:p>
    <w:p w14:paraId="149582DB" w14:textId="12166C12" w:rsidR="00DE1505" w:rsidRDefault="00DE1505" w:rsidP="00DE1505">
      <w:pPr>
        <w:pStyle w:val="Normal-Texte"/>
      </w:pPr>
      <w:r>
        <w:t xml:space="preserve">Texte </w:t>
      </w:r>
      <w:r w:rsidR="00BC0593">
        <w:t>d</w:t>
      </w:r>
      <w:r>
        <w:t>e l’article</w:t>
      </w:r>
    </w:p>
    <w:p w14:paraId="77144175" w14:textId="0D42EF16" w:rsidR="00BC0593" w:rsidRDefault="00BC0593" w:rsidP="00BC0593">
      <w:pPr>
        <w:pStyle w:val="Citation-italique"/>
      </w:pPr>
      <w:r w:rsidRPr="00C943B1">
        <w:t>Citation</w:t>
      </w:r>
    </w:p>
    <w:p w14:paraId="76477190" w14:textId="5F0460EF" w:rsidR="00BC0593" w:rsidRPr="00BC0593" w:rsidRDefault="00BC0593" w:rsidP="00BC0593">
      <w:pPr>
        <w:pStyle w:val="Normal-Texte"/>
      </w:pPr>
      <w:r>
        <w:t>Texte de l’article</w:t>
      </w:r>
      <w:r>
        <w:rPr>
          <w:rStyle w:val="Appelnotedebasdep"/>
        </w:rPr>
        <w:footnoteReference w:id="1"/>
      </w:r>
    </w:p>
    <w:p w14:paraId="0D8B5856" w14:textId="03C8A2FD" w:rsidR="00156EEB" w:rsidRPr="00156EEB" w:rsidRDefault="00CB0416" w:rsidP="00156EEB">
      <w:pPr>
        <w:pStyle w:val="Titre3"/>
      </w:pPr>
      <w:r>
        <w:t>Titre 3</w:t>
      </w:r>
    </w:p>
    <w:p w14:paraId="1EBEBD0C" w14:textId="2DBAE330" w:rsidR="000A02EE" w:rsidRDefault="000A02EE" w:rsidP="000A02EE">
      <w:pPr>
        <w:rPr>
          <w:szCs w:val="24"/>
          <w:lang w:val="fr-FR"/>
        </w:rPr>
      </w:pPr>
      <w:r w:rsidRPr="00B44BFA">
        <w:t>Texte</w:t>
      </w:r>
      <w:r w:rsidR="00DB2468">
        <w:t xml:space="preserve"> de l’article</w:t>
      </w:r>
    </w:p>
    <w:p w14:paraId="16672983" w14:textId="409357DA" w:rsidR="00730C3E" w:rsidRDefault="00DB2468" w:rsidP="00DB2468">
      <w:pPr>
        <w:pStyle w:val="Normal-puce"/>
      </w:pPr>
      <w:r>
        <w:t>Puce 1</w:t>
      </w:r>
      <w:r w:rsidR="00DE1505">
        <w:t> ;</w:t>
      </w:r>
    </w:p>
    <w:p w14:paraId="0EB04A41" w14:textId="243DF5BA" w:rsidR="00C943B1" w:rsidRPr="00BC0593" w:rsidRDefault="00DB2468" w:rsidP="00BC0593">
      <w:pPr>
        <w:pStyle w:val="Normal-puce"/>
      </w:pPr>
      <w:r>
        <w:t>Puce 2</w:t>
      </w:r>
      <w:r w:rsidR="00DE1505">
        <w:t> ;</w:t>
      </w:r>
    </w:p>
    <w:p w14:paraId="3D6251BB" w14:textId="01B727FB" w:rsidR="00C943B1" w:rsidRDefault="009D3368" w:rsidP="00DC310D">
      <w:pPr>
        <w:jc w:val="center"/>
        <w:rPr>
          <w:szCs w:val="24"/>
          <w:lang w:val="fr-FR"/>
        </w:rPr>
      </w:pPr>
      <w:r>
        <w:rPr>
          <w:noProof/>
          <w:szCs w:val="24"/>
          <w:lang w:val="fr-FR"/>
        </w:rPr>
        <mc:AlternateContent>
          <mc:Choice Requires="wps">
            <w:drawing>
              <wp:inline distT="0" distB="0" distL="0" distR="0" wp14:anchorId="1A28A2FA" wp14:editId="04C3282B">
                <wp:extent cx="4092166" cy="1729212"/>
                <wp:effectExtent l="0" t="0" r="10160" b="10795"/>
                <wp:docPr id="3892584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166" cy="1729212"/>
                        </a:xfrm>
                        <a:prstGeom prst="rect">
                          <a:avLst/>
                        </a:prstGeom>
                        <a:solidFill>
                          <a:srgbClr val="F29200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306EFF" id="Rectangle 1" o:spid="_x0000_s1026" style="width:322.2pt;height:1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jhvhAIAAIkFAAAOAAAAZHJzL2Uyb0RvYy54bWysVEtv2zAMvg/YfxB0X/xY2q5BnSJIkWFA&#13;&#10;0QZrh54VWYoNyKImKXGyXz9KfiTrih6G5aCQJvmJ/ETy5vbQKLIX1tWgC5pNUkqE5lDWelvQH8+r&#13;&#10;T18ocZ7pkinQoqBH4ejt/OOHm9bMRA4VqFJYgiDazVpT0Mp7M0sSxyvRMDcBIzQaJdiGeVTtNikt&#13;&#10;axG9UUmeppdJC7Y0FrhwDr/edUY6j/hSCu4fpXTCE1VQzM3H08ZzE85kfsNmW8tMVfM+DfYPWTSs&#13;&#10;1njpCHXHPCM7W/8F1dTcggPpJxyaBKSsuYg1YDVZ+qqap4oZEWtBcpwZaXL/D5Y/7J/M2iINrXEz&#13;&#10;h2Ko4iBtE/4xP3KIZB1HssTBE44fp+l1nl1eUsLRll3lqOWBzuQUbqzzXwU0JAgFtfgakSS2v3e+&#13;&#10;cx1cwm0OVF2uaqWiYrebpbJkz/DlVoiexsdC9D/clH4/8nP89XmdRSJOCE1OVUfJH5UIgEp/F5LU&#13;&#10;JdaZx5RjQ4oxIca50D7rTBUrRZdndpGe0gwtHCIiJREwIEusb8TuAQbPDmTA7gjq/UOoiP08Bqfv&#13;&#10;JdYFjxHxZtB+DG5qDfYtAIVV9Td3/gNJHTWBpQ2Ux7UlFrppcoavanzge+b8mlkcHxw0XAn+EQ+p&#13;&#10;oC0o9BIlFdhfb30P/tjVaKWkxXEsqPu5Y1ZQor5p7PfrbDoN8xuV6cVVjoo9t2zOLXrXLAH7JsPl&#13;&#10;Y3gUg79XgygtNC+4ORbhVjQxzfHugnJvB2XpuzWBu4eLxSK64cwa5u/1k+EBPLAaGvj58MKs6bvc&#13;&#10;44A8wDC6bPaq2TvfEKlhsfMg6zgJJ157vnHeY+P0uykslHM9ep026Pw3AAAA//8DAFBLAwQUAAYA&#13;&#10;CAAAACEA9b8hVOEAAAAKAQAADwAAAGRycy9kb3ducmV2LnhtbEyPwU7DMBBE70j8g7VIXBB1SENA&#13;&#10;aZwKFXGghyIKB7i58TaOiNdR7Kbh79lygctIq9HMziuXk+vEiENoPSm4mSUgkGpvWmoUvL89Xd+D&#13;&#10;CFGT0Z0nVPCNAZbV+VmpC+OP9IrjNjaCSygUWoGNsS+kDLVFp8PM90js7f3gdORzaKQZ9JHLXSfT&#13;&#10;JMml0y3xB6t7XFmsv7YHp2D8DO1zvlnN1+Zlur1yH3a/WVulLi+mxwXLwwJExCn+JeDEwPuh4mE7&#13;&#10;fyATRKeAaeKvspdnWQZipyC9S+cgq1L+R6h+AAAA//8DAFBLAQItABQABgAIAAAAIQC2gziS/gAA&#13;&#10;AOEBAAATAAAAAAAAAAAAAAAAAAAAAABbQ29udGVudF9UeXBlc10ueG1sUEsBAi0AFAAGAAgAAAAh&#13;&#10;ADj9If/WAAAAlAEAAAsAAAAAAAAAAAAAAAAALwEAAF9yZWxzLy5yZWxzUEsBAi0AFAAGAAgAAAAh&#13;&#10;ANEmOG+EAgAAiQUAAA4AAAAAAAAAAAAAAAAALgIAAGRycy9lMm9Eb2MueG1sUEsBAi0AFAAGAAgA&#13;&#10;AAAhAPW/IVThAAAACgEAAA8AAAAAAAAAAAAAAAAA3gQAAGRycy9kb3ducmV2LnhtbFBLBQYAAAAA&#13;&#10;BAAEAPMAAADsBQAAAAA=&#13;&#10;" fillcolor="#f29200" strokecolor="#333" strokeweight="1pt">
                <w10:anchorlock/>
              </v:rect>
            </w:pict>
          </mc:Fallback>
        </mc:AlternateContent>
      </w:r>
    </w:p>
    <w:p w14:paraId="4070FF6D" w14:textId="0C9947CC" w:rsidR="00156EEB" w:rsidRDefault="00156EEB" w:rsidP="00156EEB">
      <w:pPr>
        <w:pStyle w:val="Lgende"/>
      </w:pPr>
      <w:r w:rsidRPr="00156EEB">
        <w:rPr>
          <w:b/>
          <w:bCs/>
        </w:rPr>
        <w:t xml:space="preserve">Figure </w:t>
      </w:r>
      <w:r w:rsidRPr="00156EEB">
        <w:rPr>
          <w:b/>
          <w:bCs/>
        </w:rPr>
        <w:fldChar w:fldCharType="begin"/>
      </w:r>
      <w:r w:rsidRPr="00156EEB">
        <w:rPr>
          <w:b/>
          <w:bCs/>
        </w:rPr>
        <w:instrText xml:space="preserve"> SEQ Figure \* ARABIC </w:instrText>
      </w:r>
      <w:r w:rsidRPr="00156EEB">
        <w:rPr>
          <w:b/>
          <w:bCs/>
        </w:rPr>
        <w:fldChar w:fldCharType="separate"/>
      </w:r>
      <w:r w:rsidRPr="00156EEB">
        <w:rPr>
          <w:b/>
          <w:bCs/>
          <w:noProof/>
        </w:rPr>
        <w:t>1</w:t>
      </w:r>
      <w:r w:rsidRPr="00156EEB">
        <w:rPr>
          <w:b/>
          <w:bCs/>
        </w:rPr>
        <w:fldChar w:fldCharType="end"/>
      </w:r>
      <w:r w:rsidRPr="00156EEB">
        <w:rPr>
          <w:b/>
          <w:bCs/>
        </w:rPr>
        <w:t xml:space="preserve"> :</w:t>
      </w:r>
      <w:r>
        <w:t xml:space="preserve"> Texte de la légende</w:t>
      </w:r>
    </w:p>
    <w:p w14:paraId="4B5DD9A0" w14:textId="0E55CBBE" w:rsidR="00827432" w:rsidRDefault="004E5293" w:rsidP="004E5293">
      <w:pPr>
        <w:pStyle w:val="Titre1"/>
        <w:rPr>
          <w:sz w:val="24"/>
        </w:rPr>
      </w:pPr>
      <w:r>
        <w:t>Références bibliographiques</w:t>
      </w:r>
    </w:p>
    <w:p w14:paraId="095704DB" w14:textId="6EC63B81" w:rsidR="003338EC" w:rsidRPr="003338EC" w:rsidRDefault="003338EC" w:rsidP="003338EC">
      <w:pPr>
        <w:pStyle w:val="Bibliographie"/>
      </w:pPr>
      <w:r>
        <w:t>Nom1</w:t>
      </w:r>
      <w:r w:rsidRPr="003338EC">
        <w:t xml:space="preserve">, </w:t>
      </w:r>
      <w:r>
        <w:t>P</w:t>
      </w:r>
      <w:r w:rsidRPr="003338EC">
        <w:t xml:space="preserve">., &amp; </w:t>
      </w:r>
      <w:r>
        <w:t>Nom2</w:t>
      </w:r>
      <w:r w:rsidRPr="003338EC">
        <w:t xml:space="preserve">, </w:t>
      </w:r>
      <w:r>
        <w:t>P</w:t>
      </w:r>
      <w:r w:rsidRPr="003338EC">
        <w:t>. (20</w:t>
      </w:r>
      <w:r>
        <w:t>XX</w:t>
      </w:r>
      <w:r w:rsidRPr="003338EC">
        <w:t xml:space="preserve">). </w:t>
      </w:r>
      <w:r>
        <w:rPr>
          <w:i/>
          <w:iCs/>
        </w:rPr>
        <w:t>Titre de l’ouvrage</w:t>
      </w:r>
      <w:r w:rsidRPr="003338EC">
        <w:t xml:space="preserve">. </w:t>
      </w:r>
      <w:r w:rsidR="009D3368">
        <w:t>Éditeur</w:t>
      </w:r>
      <w:r w:rsidRPr="003338EC">
        <w:t>.</w:t>
      </w:r>
    </w:p>
    <w:p w14:paraId="3C935BA3" w14:textId="702390E9" w:rsidR="00827432" w:rsidRPr="009D3368" w:rsidRDefault="003338EC" w:rsidP="009D3368">
      <w:pPr>
        <w:pStyle w:val="Bibliographie"/>
      </w:pPr>
      <w:r>
        <w:t>Nom1</w:t>
      </w:r>
      <w:r w:rsidRPr="003338EC">
        <w:t xml:space="preserve">, </w:t>
      </w:r>
      <w:r>
        <w:t>P</w:t>
      </w:r>
      <w:r w:rsidRPr="003338EC">
        <w:t xml:space="preserve">., </w:t>
      </w:r>
      <w:r>
        <w:t>Nom2</w:t>
      </w:r>
      <w:r w:rsidRPr="003338EC">
        <w:t xml:space="preserve">, </w:t>
      </w:r>
      <w:r>
        <w:t>P</w:t>
      </w:r>
      <w:r w:rsidRPr="003338EC">
        <w:t xml:space="preserve">., &amp; </w:t>
      </w:r>
      <w:r>
        <w:t>Nom3</w:t>
      </w:r>
      <w:r w:rsidRPr="003338EC">
        <w:t xml:space="preserve">, </w:t>
      </w:r>
      <w:r>
        <w:t>P</w:t>
      </w:r>
      <w:r w:rsidRPr="003338EC">
        <w:t>. (20</w:t>
      </w:r>
      <w:r>
        <w:t>XX</w:t>
      </w:r>
      <w:r w:rsidRPr="003338EC">
        <w:t xml:space="preserve">). </w:t>
      </w:r>
      <w:r>
        <w:t>Titre de l’article</w:t>
      </w:r>
      <w:r w:rsidRPr="003338EC">
        <w:t xml:space="preserve">. </w:t>
      </w:r>
      <w:r w:rsidRPr="009D3368">
        <w:rPr>
          <w:i/>
          <w:iCs/>
        </w:rPr>
        <w:t>Nom de la revue, Volume</w:t>
      </w:r>
      <w:r>
        <w:t>(Numéro)</w:t>
      </w:r>
      <w:r w:rsidRPr="003338EC">
        <w:t xml:space="preserve">, </w:t>
      </w:r>
      <w:r>
        <w:t>pp</w:t>
      </w:r>
      <w:r w:rsidRPr="003338EC">
        <w:t>-</w:t>
      </w:r>
      <w:r>
        <w:t>pp</w:t>
      </w:r>
      <w:r w:rsidRPr="003338EC">
        <w:t>.</w:t>
      </w:r>
    </w:p>
    <w:sectPr w:rsidR="00827432" w:rsidRPr="009D3368" w:rsidSect="00156E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A179" w14:textId="77777777" w:rsidR="004217F9" w:rsidRDefault="004217F9" w:rsidP="00A515C1">
      <w:r>
        <w:separator/>
      </w:r>
    </w:p>
  </w:endnote>
  <w:endnote w:type="continuationSeparator" w:id="0">
    <w:p w14:paraId="729CE2E4" w14:textId="77777777" w:rsidR="004217F9" w:rsidRDefault="004217F9" w:rsidP="00A5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DFC6" w14:textId="5825AB32" w:rsidR="00A515C1" w:rsidRPr="00F21455" w:rsidRDefault="00C943B1" w:rsidP="00F21455">
    <w:pPr>
      <w:pStyle w:val="Pieddepage-paire"/>
    </w:pPr>
    <w:r w:rsidRPr="00F21455">
      <w:fldChar w:fldCharType="begin"/>
    </w:r>
    <w:r w:rsidRPr="00F21455">
      <w:instrText>PAGE   \* MERGEFORMAT</w:instrText>
    </w:r>
    <w:r w:rsidRPr="00F21455">
      <w:fldChar w:fldCharType="separate"/>
    </w:r>
    <w:r w:rsidR="006D7BDA" w:rsidRPr="00F21455">
      <w:t>2</w:t>
    </w:r>
    <w:r w:rsidRPr="00F21455">
      <w:fldChar w:fldCharType="end"/>
    </w:r>
    <w:r w:rsidRPr="00F21455">
      <w:tab/>
    </w:r>
    <w:r w:rsidRPr="00F21455">
      <w:rPr>
        <w:i/>
        <w:iCs/>
      </w:rPr>
      <w:t xml:space="preserve">Évaluer. Journal international de recherche en éducation et formation, </w:t>
    </w:r>
    <w:r w:rsidR="00C2348D">
      <w:rPr>
        <w:i/>
        <w:iCs/>
      </w:rPr>
      <w:t>X</w:t>
    </w:r>
    <w:r w:rsidRPr="00F21455">
      <w:t>(</w:t>
    </w:r>
    <w:r w:rsidR="00C2348D">
      <w:t>Y</w:t>
    </w:r>
    <w:r w:rsidRPr="00F21455">
      <w:t xml:space="preserve">), </w:t>
    </w:r>
    <w:r w:rsidR="00C2348D">
      <w:t>AA</w:t>
    </w:r>
    <w:r w:rsidR="006D7BDA" w:rsidRPr="00F21455">
      <w:t>-</w:t>
    </w:r>
    <w:r w:rsidR="00C2348D">
      <w:t>BB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263567"/>
      <w:docPartObj>
        <w:docPartGallery w:val="Page Numbers (Bottom of Page)"/>
        <w:docPartUnique/>
      </w:docPartObj>
    </w:sdtPr>
    <w:sdtContent>
      <w:p w14:paraId="17AC027E" w14:textId="3B84AB44" w:rsidR="00A515C1" w:rsidRPr="00F21455" w:rsidRDefault="00000000" w:rsidP="00F21455">
        <w:pPr>
          <w:pStyle w:val="Pieddepage"/>
        </w:pPr>
        <w:sdt>
          <w:sdtPr>
            <w:id w:val="855391225"/>
            <w:docPartObj>
              <w:docPartGallery w:val="Page Numbers (Bottom of Page)"/>
              <w:docPartUnique/>
            </w:docPartObj>
          </w:sdtPr>
          <w:sdtContent>
            <w:r w:rsidR="00C943B1" w:rsidRPr="00F21455">
              <w:rPr>
                <w:i/>
                <w:iCs/>
              </w:rPr>
              <w:t xml:space="preserve">Évaluer. Journal international de recherche en éducation et formation, </w:t>
            </w:r>
            <w:r w:rsidR="00C2348D">
              <w:rPr>
                <w:i/>
                <w:iCs/>
              </w:rPr>
              <w:t>X</w:t>
            </w:r>
            <w:r w:rsidR="00C943B1" w:rsidRPr="00F21455">
              <w:rPr>
                <w:i/>
                <w:iCs/>
              </w:rPr>
              <w:t>(</w:t>
            </w:r>
            <w:r w:rsidR="00C2348D">
              <w:t>Y</w:t>
            </w:r>
            <w:r w:rsidR="00C943B1" w:rsidRPr="00F21455">
              <w:t xml:space="preserve">), </w:t>
            </w:r>
            <w:r w:rsidR="00C2348D">
              <w:t>AA</w:t>
            </w:r>
            <w:r w:rsidR="006D7BDA" w:rsidRPr="00F21455">
              <w:t>-</w:t>
            </w:r>
            <w:r w:rsidR="00C2348D">
              <w:t>BB</w:t>
            </w:r>
            <w:r w:rsidR="00C943B1" w:rsidRPr="00F21455">
              <w:tab/>
            </w:r>
            <w:r w:rsidR="00C943B1" w:rsidRPr="00F21455">
              <w:fldChar w:fldCharType="begin"/>
            </w:r>
            <w:r w:rsidR="00C943B1" w:rsidRPr="00F21455">
              <w:instrText>PAGE   \* MERGEFORMAT</w:instrText>
            </w:r>
            <w:r w:rsidR="00C943B1" w:rsidRPr="00F21455">
              <w:fldChar w:fldCharType="separate"/>
            </w:r>
            <w:r w:rsidR="006D7BDA" w:rsidRPr="00F21455">
              <w:t>1</w:t>
            </w:r>
            <w:r w:rsidR="00C943B1" w:rsidRPr="00F21455"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A72A" w14:textId="77777777" w:rsidR="004217F9" w:rsidRDefault="004217F9" w:rsidP="00A515C1">
      <w:r>
        <w:separator/>
      </w:r>
    </w:p>
  </w:footnote>
  <w:footnote w:type="continuationSeparator" w:id="0">
    <w:p w14:paraId="74771991" w14:textId="77777777" w:rsidR="004217F9" w:rsidRDefault="004217F9" w:rsidP="00A515C1">
      <w:r>
        <w:continuationSeparator/>
      </w:r>
    </w:p>
  </w:footnote>
  <w:footnote w:id="1">
    <w:p w14:paraId="4607A21E" w14:textId="37917850" w:rsidR="00BC0593" w:rsidRPr="00BC0593" w:rsidRDefault="00BC0593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Note de bas de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1C04" w14:textId="6D453DD8" w:rsidR="00A515C1" w:rsidRPr="003338EC" w:rsidRDefault="003338EC" w:rsidP="00F21455">
    <w:pPr>
      <w:pStyle w:val="En-tteAuteurs"/>
      <w:rPr>
        <w:lang w:val="fr-CH"/>
      </w:rPr>
    </w:pPr>
    <w:r>
      <w:rPr>
        <w:lang w:val="fr-CH"/>
      </w:rPr>
      <w:t>Nom1, P., Nom2, P., &amp; Nom3, P.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8521" w14:textId="77777777" w:rsidR="00A515C1" w:rsidRPr="00C943B1" w:rsidRDefault="00C943B1" w:rsidP="00F21455">
    <w:pPr>
      <w:pStyle w:val="En-tteTitrearticle"/>
    </w:pPr>
    <w:r>
      <w:t>Titre article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A5C0" w14:textId="77777777" w:rsidR="00A515C1" w:rsidRPr="00A515C1" w:rsidRDefault="00A515C1" w:rsidP="00A515C1">
    <w:pPr>
      <w:pStyle w:val="En-tte"/>
      <w:tabs>
        <w:tab w:val="clear" w:pos="9072"/>
        <w:tab w:val="right" w:pos="8505"/>
      </w:tabs>
      <w:jc w:val="right"/>
      <w:rPr>
        <w:rFonts w:ascii="Garamond" w:hAnsi="Garamond"/>
        <w:szCs w:val="20"/>
      </w:rPr>
    </w:pPr>
    <w:proofErr w:type="spellStart"/>
    <w:r w:rsidRPr="00F51D39">
      <w:rPr>
        <w:rFonts w:ascii="Garamond" w:hAnsi="Garamond"/>
        <w:szCs w:val="20"/>
      </w:rPr>
      <w:t>Evaluer</w:t>
    </w:r>
    <w:proofErr w:type="spellEnd"/>
    <w:r w:rsidRPr="00F51D39">
      <w:rPr>
        <w:rFonts w:ascii="Garamond" w:hAnsi="Garamond"/>
        <w:szCs w:val="20"/>
      </w:rPr>
      <w:t xml:space="preserve">. Journal international de Recherche en </w:t>
    </w:r>
    <w:proofErr w:type="spellStart"/>
    <w:r w:rsidRPr="00F51D39">
      <w:rPr>
        <w:rFonts w:ascii="Garamond" w:hAnsi="Garamond"/>
        <w:szCs w:val="20"/>
      </w:rPr>
      <w:t>Education</w:t>
    </w:r>
    <w:proofErr w:type="spellEnd"/>
    <w:r w:rsidRPr="00F51D39">
      <w:rPr>
        <w:rFonts w:ascii="Garamond" w:hAnsi="Garamond"/>
        <w:szCs w:val="20"/>
      </w:rPr>
      <w:t xml:space="preserve"> et Formation, 1(1), </w:t>
    </w:r>
    <w:r w:rsidRPr="00C03377">
      <w:rPr>
        <w:rFonts w:ascii="Garamond" w:hAnsi="Garamond"/>
        <w:szCs w:val="20"/>
      </w:rPr>
      <w:t xml:space="preserve">pp. </w:t>
    </w:r>
    <w:r>
      <w:rPr>
        <w:rFonts w:ascii="Garamond" w:hAnsi="Garamond"/>
        <w:szCs w:val="20"/>
      </w:rPr>
      <w:t>93</w:t>
    </w:r>
    <w:r w:rsidRPr="00C03377">
      <w:rPr>
        <w:rFonts w:ascii="Garamond" w:hAnsi="Garamond"/>
        <w:szCs w:val="20"/>
      </w:rPr>
      <w:t>-1</w:t>
    </w:r>
    <w:r>
      <w:rPr>
        <w:rFonts w:ascii="Garamond" w:hAnsi="Garamond"/>
        <w:szCs w:val="20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27C"/>
    <w:multiLevelType w:val="multilevel"/>
    <w:tmpl w:val="B2F27C70"/>
    <w:styleLink w:val="Listeactuelle11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0A44D5"/>
    <w:multiLevelType w:val="multilevel"/>
    <w:tmpl w:val="8C528774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9472B57"/>
    <w:multiLevelType w:val="multilevel"/>
    <w:tmpl w:val="DE3085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8E1327"/>
    <w:multiLevelType w:val="hybridMultilevel"/>
    <w:tmpl w:val="FE049492"/>
    <w:lvl w:ilvl="0" w:tplc="FC96CDDC">
      <w:start w:val="1"/>
      <w:numFmt w:val="bullet"/>
      <w:pStyle w:val="Normal-puce"/>
      <w:lvlText w:val=""/>
      <w:lvlJc w:val="left"/>
      <w:pPr>
        <w:ind w:left="851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43AFB"/>
    <w:multiLevelType w:val="multilevel"/>
    <w:tmpl w:val="CFC2F50E"/>
    <w:styleLink w:val="Listeactuelle10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0151609"/>
    <w:multiLevelType w:val="multilevel"/>
    <w:tmpl w:val="E0EEB26A"/>
    <w:styleLink w:val="Listeactuelle12"/>
    <w:lvl w:ilvl="0">
      <w:start w:val="1"/>
      <w:numFmt w:val="decimal"/>
      <w:lvlText w:val="%1."/>
      <w:lvlJc w:val="left"/>
      <w:pPr>
        <w:tabs>
          <w:tab w:val="num" w:pos="397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74910EC"/>
    <w:multiLevelType w:val="multilevel"/>
    <w:tmpl w:val="DC1E24A2"/>
    <w:styleLink w:val="Listeactuel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D96932"/>
    <w:multiLevelType w:val="multilevel"/>
    <w:tmpl w:val="874CD35C"/>
    <w:styleLink w:val="Listeactuelle4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AE5D27"/>
    <w:multiLevelType w:val="multilevel"/>
    <w:tmpl w:val="B2B43C1E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ascii="Garamond" w:hAnsi="Garamond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FC744E8"/>
    <w:multiLevelType w:val="multilevel"/>
    <w:tmpl w:val="91224098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C160E40"/>
    <w:multiLevelType w:val="multilevel"/>
    <w:tmpl w:val="8A5ED1D4"/>
    <w:styleLink w:val="Listeactuelle9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E484C2F"/>
    <w:multiLevelType w:val="multilevel"/>
    <w:tmpl w:val="040C001D"/>
    <w:styleLink w:val="Listeactuel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2D836EF"/>
    <w:multiLevelType w:val="multilevel"/>
    <w:tmpl w:val="040C001D"/>
    <w:styleLink w:val="Listeactuel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427643"/>
    <w:multiLevelType w:val="multilevel"/>
    <w:tmpl w:val="FB5803B4"/>
    <w:styleLink w:val="Listeactuelle7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EB1091F"/>
    <w:multiLevelType w:val="multilevel"/>
    <w:tmpl w:val="F4DAF2BA"/>
    <w:styleLink w:val="Listeactuelle14"/>
    <w:lvl w:ilvl="0">
      <w:start w:val="1"/>
      <w:numFmt w:val="decimal"/>
      <w:lvlText w:val="%1."/>
      <w:lvlJc w:val="left"/>
      <w:pPr>
        <w:ind w:left="170" w:hanging="170"/>
      </w:pPr>
      <w:rPr>
        <w:rFonts w:ascii="Garamond" w:hAnsi="Garamon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0B42869"/>
    <w:multiLevelType w:val="multilevel"/>
    <w:tmpl w:val="8D68688E"/>
    <w:styleLink w:val="Listeactuelle8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9535C8A"/>
    <w:multiLevelType w:val="multilevel"/>
    <w:tmpl w:val="F1F4C178"/>
    <w:styleLink w:val="Listeactuelle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A7A38"/>
    <w:multiLevelType w:val="multilevel"/>
    <w:tmpl w:val="03DC4FE0"/>
    <w:lvl w:ilvl="0">
      <w:start w:val="1"/>
      <w:numFmt w:val="decimal"/>
      <w:pStyle w:val="Titre1"/>
      <w:lvlText w:val="%1."/>
      <w:lvlJc w:val="left"/>
      <w:pPr>
        <w:ind w:left="170" w:hanging="170"/>
      </w:pPr>
      <w:rPr>
        <w:rFonts w:ascii="Garamond" w:hAnsi="Garamond" w:hint="default"/>
        <w:b/>
        <w:i w:val="0"/>
        <w:sz w:val="28"/>
      </w:rPr>
    </w:lvl>
    <w:lvl w:ilvl="1">
      <w:start w:val="1"/>
      <w:numFmt w:val="decimal"/>
      <w:pStyle w:val="Titre2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2C40E19"/>
    <w:multiLevelType w:val="multilevel"/>
    <w:tmpl w:val="DE308502"/>
    <w:styleLink w:val="Listeactuell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37808BB"/>
    <w:multiLevelType w:val="multilevel"/>
    <w:tmpl w:val="DB74A640"/>
    <w:lvl w:ilvl="0">
      <w:start w:val="1"/>
      <w:numFmt w:val="decimal"/>
      <w:lvlText w:val="%1."/>
      <w:lvlJc w:val="left"/>
      <w:pPr>
        <w:ind w:left="170" w:hanging="170"/>
      </w:pPr>
      <w:rPr>
        <w:rFonts w:ascii="Garamond" w:hAnsi="Garamon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AC22EA6"/>
    <w:multiLevelType w:val="multilevel"/>
    <w:tmpl w:val="E3BEAC74"/>
    <w:styleLink w:val="Listeactuelle13"/>
    <w:lvl w:ilvl="0">
      <w:start w:val="1"/>
      <w:numFmt w:val="decimal"/>
      <w:lvlText w:val="%1."/>
      <w:lvlJc w:val="left"/>
      <w:pPr>
        <w:tabs>
          <w:tab w:val="num" w:pos="397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00095721">
    <w:abstractNumId w:val="8"/>
  </w:num>
  <w:num w:numId="2" w16cid:durableId="506672782">
    <w:abstractNumId w:val="9"/>
  </w:num>
  <w:num w:numId="3" w16cid:durableId="1381131820">
    <w:abstractNumId w:val="6"/>
  </w:num>
  <w:num w:numId="4" w16cid:durableId="1322344160">
    <w:abstractNumId w:val="1"/>
  </w:num>
  <w:num w:numId="5" w16cid:durableId="1590389074">
    <w:abstractNumId w:val="11"/>
  </w:num>
  <w:num w:numId="6" w16cid:durableId="1161847241">
    <w:abstractNumId w:val="12"/>
  </w:num>
  <w:num w:numId="7" w16cid:durableId="32384330">
    <w:abstractNumId w:val="7"/>
  </w:num>
  <w:num w:numId="8" w16cid:durableId="1789005751">
    <w:abstractNumId w:val="3"/>
  </w:num>
  <w:num w:numId="9" w16cid:durableId="1846094071">
    <w:abstractNumId w:val="16"/>
  </w:num>
  <w:num w:numId="10" w16cid:durableId="382364744">
    <w:abstractNumId w:val="2"/>
  </w:num>
  <w:num w:numId="11" w16cid:durableId="436564715">
    <w:abstractNumId w:val="18"/>
  </w:num>
  <w:num w:numId="12" w16cid:durableId="826244090">
    <w:abstractNumId w:val="19"/>
  </w:num>
  <w:num w:numId="13" w16cid:durableId="979379810">
    <w:abstractNumId w:val="13"/>
  </w:num>
  <w:num w:numId="14" w16cid:durableId="2071146255">
    <w:abstractNumId w:val="15"/>
  </w:num>
  <w:num w:numId="15" w16cid:durableId="1288319784">
    <w:abstractNumId w:val="10"/>
  </w:num>
  <w:num w:numId="16" w16cid:durableId="1982922806">
    <w:abstractNumId w:val="4"/>
  </w:num>
  <w:num w:numId="17" w16cid:durableId="1138376716">
    <w:abstractNumId w:val="0"/>
  </w:num>
  <w:num w:numId="18" w16cid:durableId="320275627">
    <w:abstractNumId w:val="5"/>
  </w:num>
  <w:num w:numId="19" w16cid:durableId="1550728270">
    <w:abstractNumId w:val="20"/>
  </w:num>
  <w:num w:numId="20" w16cid:durableId="469398638">
    <w:abstractNumId w:val="14"/>
  </w:num>
  <w:num w:numId="21" w16cid:durableId="16962317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activeWritingStyle w:appName="MSWord" w:lang="fr-B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B2"/>
    <w:rsid w:val="000A02EE"/>
    <w:rsid w:val="00156EEB"/>
    <w:rsid w:val="00224D78"/>
    <w:rsid w:val="002301FA"/>
    <w:rsid w:val="002D6C8C"/>
    <w:rsid w:val="003338EC"/>
    <w:rsid w:val="004217F9"/>
    <w:rsid w:val="004C6CE7"/>
    <w:rsid w:val="004E5293"/>
    <w:rsid w:val="005134F8"/>
    <w:rsid w:val="005961B5"/>
    <w:rsid w:val="005B29DE"/>
    <w:rsid w:val="005F09DA"/>
    <w:rsid w:val="006103E0"/>
    <w:rsid w:val="006C7AA0"/>
    <w:rsid w:val="006D7BDA"/>
    <w:rsid w:val="006F3937"/>
    <w:rsid w:val="00730C3E"/>
    <w:rsid w:val="007B0E9B"/>
    <w:rsid w:val="00827432"/>
    <w:rsid w:val="008B1DAB"/>
    <w:rsid w:val="008F5B08"/>
    <w:rsid w:val="00911382"/>
    <w:rsid w:val="00990CB2"/>
    <w:rsid w:val="009D3368"/>
    <w:rsid w:val="00A515C1"/>
    <w:rsid w:val="00A727CC"/>
    <w:rsid w:val="00AF4ED7"/>
    <w:rsid w:val="00B44BFA"/>
    <w:rsid w:val="00BC0593"/>
    <w:rsid w:val="00BD48CF"/>
    <w:rsid w:val="00BF216A"/>
    <w:rsid w:val="00C2348D"/>
    <w:rsid w:val="00C5502D"/>
    <w:rsid w:val="00C943B1"/>
    <w:rsid w:val="00CB0416"/>
    <w:rsid w:val="00D501EB"/>
    <w:rsid w:val="00DB2468"/>
    <w:rsid w:val="00DC310D"/>
    <w:rsid w:val="00DD5E9A"/>
    <w:rsid w:val="00DE1505"/>
    <w:rsid w:val="00E27E30"/>
    <w:rsid w:val="00E5535A"/>
    <w:rsid w:val="00E62191"/>
    <w:rsid w:val="00EC6D48"/>
    <w:rsid w:val="00F21455"/>
    <w:rsid w:val="00F3604F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17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BFA"/>
    <w:pPr>
      <w:spacing w:after="200"/>
      <w:jc w:val="both"/>
    </w:pPr>
    <w:rPr>
      <w:rFonts w:ascii="Garamond" w:hAnsi="Garamond"/>
      <w:sz w:val="24"/>
    </w:rPr>
  </w:style>
  <w:style w:type="paragraph" w:styleId="Titre1">
    <w:name w:val="heading 1"/>
    <w:basedOn w:val="Normal"/>
    <w:next w:val="Normal-Texte"/>
    <w:link w:val="Titre1Car"/>
    <w:uiPriority w:val="9"/>
    <w:qFormat/>
    <w:rsid w:val="00156EEB"/>
    <w:pPr>
      <w:numPr>
        <w:numId w:val="21"/>
      </w:numPr>
      <w:tabs>
        <w:tab w:val="left" w:pos="426"/>
      </w:tabs>
      <w:spacing w:before="240" w:after="240"/>
      <w:outlineLvl w:val="0"/>
    </w:pPr>
    <w:rPr>
      <w:rFonts w:eastAsiaTheme="majorEastAsia" w:cstheme="majorBidi"/>
      <w:b/>
      <w:bCs/>
      <w:iCs/>
      <w:sz w:val="28"/>
      <w:szCs w:val="26"/>
      <w:lang w:val="fr-FR" w:eastAsia="fr-FR"/>
    </w:rPr>
  </w:style>
  <w:style w:type="paragraph" w:styleId="Titre2">
    <w:name w:val="heading 2"/>
    <w:basedOn w:val="Normal"/>
    <w:next w:val="Normal-Texte"/>
    <w:link w:val="Titre2Car"/>
    <w:uiPriority w:val="9"/>
    <w:unhideWhenUsed/>
    <w:qFormat/>
    <w:rsid w:val="00156EEB"/>
    <w:pPr>
      <w:numPr>
        <w:ilvl w:val="1"/>
        <w:numId w:val="21"/>
      </w:numPr>
      <w:tabs>
        <w:tab w:val="left" w:pos="567"/>
      </w:tabs>
      <w:outlineLvl w:val="1"/>
    </w:pPr>
    <w:rPr>
      <w:rFonts w:eastAsia="Calibri"/>
      <w:b/>
      <w:i/>
      <w:color w:val="000000"/>
      <w:sz w:val="26"/>
      <w:szCs w:val="26"/>
    </w:rPr>
  </w:style>
  <w:style w:type="paragraph" w:styleId="Titre3">
    <w:name w:val="heading 3"/>
    <w:basedOn w:val="Normal"/>
    <w:next w:val="Normal-Texte"/>
    <w:link w:val="Titre3Car"/>
    <w:uiPriority w:val="9"/>
    <w:unhideWhenUsed/>
    <w:qFormat/>
    <w:rsid w:val="00156EEB"/>
    <w:pPr>
      <w:numPr>
        <w:ilvl w:val="2"/>
        <w:numId w:val="21"/>
      </w:numPr>
      <w:outlineLvl w:val="2"/>
    </w:pPr>
    <w:rPr>
      <w:rFonts w:eastAsia="Calibri"/>
      <w:b/>
      <w:color w:val="00000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6EEB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6EEB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6EEB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6EEB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6EEB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6EEB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-Textedersumemailorcidmotscls">
    <w:name w:val="Normal - Texte de résumé email orcid mots clés..."/>
    <w:basedOn w:val="Normal"/>
    <w:link w:val="Normal-TextedersumemailorcidmotsclsCar"/>
    <w:qFormat/>
    <w:rsid w:val="00CB0416"/>
    <w:pPr>
      <w:widowControl w:val="0"/>
    </w:pPr>
    <w:rPr>
      <w:rFonts w:eastAsiaTheme="minorEastAsia" w:cstheme="minorBidi"/>
      <w:sz w:val="22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F216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BF216A"/>
    <w:rPr>
      <w:rFonts w:asciiTheme="minorHAnsi" w:eastAsiaTheme="minorEastAsia" w:hAnsiTheme="minorHAnsi" w:cstheme="minorBidi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F216A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21455"/>
    <w:pPr>
      <w:tabs>
        <w:tab w:val="right" w:pos="8505"/>
        <w:tab w:val="right" w:pos="9072"/>
      </w:tabs>
      <w:jc w:val="left"/>
    </w:pPr>
    <w:rPr>
      <w:rFonts w:ascii="Arial Narrow" w:eastAsiaTheme="minorEastAsia" w:hAnsi="Arial Narrow" w:cstheme="minorBidi"/>
      <w:sz w:val="18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21455"/>
    <w:rPr>
      <w:rFonts w:ascii="Arial Narrow" w:eastAsiaTheme="minorEastAsia" w:hAnsi="Arial Narrow" w:cstheme="minorBidi"/>
      <w:sz w:val="18"/>
      <w:szCs w:val="24"/>
      <w:lang w:val="fr-FR" w:eastAsia="fr-FR"/>
    </w:rPr>
  </w:style>
  <w:style w:type="character" w:customStyle="1" w:styleId="Accentuationforte">
    <w:name w:val="Accentuation forte"/>
    <w:qFormat/>
    <w:rsid w:val="003338EC"/>
    <w:rPr>
      <w:b/>
      <w:bCs/>
    </w:rPr>
  </w:style>
  <w:style w:type="paragraph" w:styleId="Corpsdetexte">
    <w:name w:val="Body Text"/>
    <w:basedOn w:val="Normal"/>
    <w:link w:val="CorpsdetexteCar"/>
    <w:rsid w:val="003338EC"/>
    <w:pPr>
      <w:spacing w:after="140" w:line="276" w:lineRule="auto"/>
    </w:pPr>
    <w:rPr>
      <w:rFonts w:eastAsia="Times New Roman"/>
      <w:szCs w:val="24"/>
      <w:lang w:val="fr-FR" w:eastAsia="zh-CN"/>
    </w:rPr>
  </w:style>
  <w:style w:type="table" w:styleId="Grilledutableau">
    <w:name w:val="Table Grid"/>
    <w:basedOn w:val="TableauNormal"/>
    <w:uiPriority w:val="59"/>
    <w:rsid w:val="00A515C1"/>
    <w:rPr>
      <w:rFonts w:asciiTheme="minorHAnsi" w:eastAsiaTheme="minorEastAsia" w:hAnsiTheme="minorHAnsi" w:cstheme="minorBidi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44BFA"/>
    <w:rPr>
      <w:rFonts w:ascii="Garamond" w:eastAsiaTheme="majorEastAsia" w:hAnsi="Garamond" w:cstheme="majorBidi"/>
      <w:b/>
      <w:bCs/>
      <w:iCs/>
      <w:sz w:val="28"/>
      <w:szCs w:val="26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B0416"/>
    <w:pPr>
      <w:spacing w:before="360" w:after="0"/>
      <w:jc w:val="center"/>
    </w:pPr>
    <w:rPr>
      <w:rFonts w:cs="Arial"/>
      <w:sz w:val="44"/>
      <w:szCs w:val="44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CB0416"/>
    <w:rPr>
      <w:rFonts w:ascii="Garamond" w:hAnsi="Garamond" w:cs="Arial"/>
      <w:sz w:val="44"/>
      <w:szCs w:val="44"/>
      <w:lang w:val="fr-FR"/>
    </w:rPr>
  </w:style>
  <w:style w:type="paragraph" w:customStyle="1" w:styleId="Titreanglais">
    <w:name w:val="Titre anglais"/>
    <w:basedOn w:val="Normal"/>
    <w:link w:val="TitreanglaisCar"/>
    <w:qFormat/>
    <w:rsid w:val="00CB0416"/>
    <w:pPr>
      <w:spacing w:after="1200"/>
      <w:contextualSpacing/>
      <w:jc w:val="center"/>
      <w:outlineLvl w:val="0"/>
    </w:pPr>
    <w:rPr>
      <w:rFonts w:eastAsia="Yu Gothic Light"/>
      <w:i/>
      <w:color w:val="767171"/>
      <w:spacing w:val="-10"/>
      <w:kern w:val="28"/>
      <w:sz w:val="44"/>
      <w:szCs w:val="56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C0593"/>
    <w:rPr>
      <w:rFonts w:ascii="Garamond" w:eastAsia="Calibri" w:hAnsi="Garamond"/>
      <w:b/>
      <w:i/>
      <w:color w:val="000000"/>
      <w:sz w:val="26"/>
      <w:szCs w:val="26"/>
    </w:rPr>
  </w:style>
  <w:style w:type="character" w:customStyle="1" w:styleId="TitreanglaisCar">
    <w:name w:val="Titre anglais Car"/>
    <w:basedOn w:val="Policepardfaut"/>
    <w:link w:val="Titreanglais"/>
    <w:rsid w:val="00CB0416"/>
    <w:rPr>
      <w:rFonts w:ascii="Garamond" w:eastAsia="Yu Gothic Light" w:hAnsi="Garamond"/>
      <w:i/>
      <w:color w:val="767171"/>
      <w:spacing w:val="-10"/>
      <w:kern w:val="28"/>
      <w:sz w:val="44"/>
      <w:szCs w:val="5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CB0416"/>
    <w:rPr>
      <w:rFonts w:ascii="Garamond" w:eastAsia="Calibri" w:hAnsi="Garamond"/>
      <w:b/>
      <w:color w:val="000000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C943B1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943B1"/>
    <w:rPr>
      <w:rFonts w:ascii="Garamond" w:hAnsi="Garamond"/>
      <w:i/>
      <w:iCs/>
      <w:color w:val="404040" w:themeColor="text1" w:themeTint="BF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3338EC"/>
    <w:rPr>
      <w:rFonts w:ascii="Garamond" w:eastAsia="Times New Roman" w:hAnsi="Garamond"/>
      <w:sz w:val="24"/>
      <w:szCs w:val="24"/>
      <w:lang w:val="fr-FR" w:eastAsia="zh-CN"/>
    </w:rPr>
  </w:style>
  <w:style w:type="numbering" w:customStyle="1" w:styleId="Listeactuelle1">
    <w:name w:val="Liste actuelle1"/>
    <w:uiPriority w:val="99"/>
    <w:rsid w:val="004E5293"/>
    <w:pPr>
      <w:numPr>
        <w:numId w:val="3"/>
      </w:numPr>
    </w:pPr>
  </w:style>
  <w:style w:type="paragraph" w:customStyle="1" w:styleId="En-tteTitrearticle">
    <w:name w:val="En-tête Titre article"/>
    <w:basedOn w:val="En-tte"/>
    <w:qFormat/>
    <w:rsid w:val="00F21455"/>
    <w:pPr>
      <w:tabs>
        <w:tab w:val="clear" w:pos="9072"/>
        <w:tab w:val="right" w:pos="8505"/>
      </w:tabs>
      <w:jc w:val="right"/>
    </w:pPr>
    <w:rPr>
      <w:rFonts w:ascii="Arial Narrow" w:hAnsi="Arial Narrow"/>
      <w:sz w:val="18"/>
      <w:szCs w:val="20"/>
    </w:rPr>
  </w:style>
  <w:style w:type="paragraph" w:customStyle="1" w:styleId="En-tteAuteurs">
    <w:name w:val="En-tête Auteurs"/>
    <w:basedOn w:val="En-tte"/>
    <w:qFormat/>
    <w:rsid w:val="00F21455"/>
    <w:pPr>
      <w:jc w:val="left"/>
    </w:pPr>
    <w:rPr>
      <w:rFonts w:ascii="Arial Narrow" w:eastAsia="Calibri" w:hAnsi="Arial Narrow"/>
      <w:sz w:val="18"/>
    </w:rPr>
  </w:style>
  <w:style w:type="paragraph" w:customStyle="1" w:styleId="Pieddepage-impaire">
    <w:name w:val="Pied de page - impaire"/>
    <w:basedOn w:val="Pieddepage"/>
    <w:qFormat/>
    <w:rsid w:val="00F21455"/>
  </w:style>
  <w:style w:type="paragraph" w:customStyle="1" w:styleId="Pieddepage-paire">
    <w:name w:val="Pied de page - paire"/>
    <w:basedOn w:val="Pieddepage"/>
    <w:qFormat/>
    <w:rsid w:val="00F21455"/>
    <w:pPr>
      <w:jc w:val="right"/>
    </w:pPr>
  </w:style>
  <w:style w:type="paragraph" w:customStyle="1" w:styleId="Normal-Texte">
    <w:name w:val="Normal - Texte"/>
    <w:basedOn w:val="Normal"/>
    <w:qFormat/>
    <w:rsid w:val="00F21455"/>
  </w:style>
  <w:style w:type="paragraph" w:customStyle="1" w:styleId="Normal-NomPrnomRsumAbstract">
    <w:name w:val="Normal - Nom Prénom Résumé Abstract"/>
    <w:basedOn w:val="Normal"/>
    <w:next w:val="Normal-Textedersumemailorcidmotscls"/>
    <w:link w:val="Normal-NomPrnomRsumAbstractCar"/>
    <w:qFormat/>
    <w:rsid w:val="004C6CE7"/>
    <w:pPr>
      <w:autoSpaceDE w:val="0"/>
      <w:autoSpaceDN w:val="0"/>
      <w:adjustRightInd w:val="0"/>
      <w:spacing w:before="240" w:after="120"/>
    </w:pPr>
    <w:rPr>
      <w:b/>
    </w:rPr>
  </w:style>
  <w:style w:type="character" w:styleId="Mentionnonrsolue">
    <w:name w:val="Unresolved Mention"/>
    <w:basedOn w:val="Policepardfaut"/>
    <w:uiPriority w:val="99"/>
    <w:semiHidden/>
    <w:unhideWhenUsed/>
    <w:rsid w:val="004C6CE7"/>
    <w:rPr>
      <w:color w:val="605E5C"/>
      <w:shd w:val="clear" w:color="auto" w:fill="E1DFDD"/>
    </w:rPr>
  </w:style>
  <w:style w:type="paragraph" w:customStyle="1" w:styleId="Encadr-Citationarticle">
    <w:name w:val="Encadré - Citation article"/>
    <w:basedOn w:val="Normal"/>
    <w:qFormat/>
    <w:rsid w:val="00CB04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360" w:line="276" w:lineRule="auto"/>
      <w:outlineLvl w:val="0"/>
    </w:pPr>
    <w:rPr>
      <w:rFonts w:ascii="Arial Narrow" w:eastAsia="Calibri" w:hAnsi="Arial Narrow"/>
      <w:sz w:val="20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B0416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B041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B0416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CB0416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B04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B04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eactuelle2">
    <w:name w:val="Liste actuelle2"/>
    <w:uiPriority w:val="99"/>
    <w:rsid w:val="00CB0416"/>
    <w:pPr>
      <w:numPr>
        <w:numId w:val="5"/>
      </w:numPr>
    </w:pPr>
  </w:style>
  <w:style w:type="numbering" w:customStyle="1" w:styleId="Listeactuelle3">
    <w:name w:val="Liste actuelle3"/>
    <w:uiPriority w:val="99"/>
    <w:rsid w:val="00CB0416"/>
    <w:pPr>
      <w:numPr>
        <w:numId w:val="6"/>
      </w:numPr>
    </w:pPr>
  </w:style>
  <w:style w:type="numbering" w:customStyle="1" w:styleId="Listeactuelle4">
    <w:name w:val="Liste actuelle4"/>
    <w:uiPriority w:val="99"/>
    <w:rsid w:val="00CB0416"/>
    <w:pPr>
      <w:numPr>
        <w:numId w:val="7"/>
      </w:numPr>
    </w:pPr>
  </w:style>
  <w:style w:type="paragraph" w:customStyle="1" w:styleId="Normal-puce">
    <w:name w:val="Normal - puce"/>
    <w:basedOn w:val="Normal"/>
    <w:next w:val="Normal-Texte"/>
    <w:qFormat/>
    <w:rsid w:val="00DB2468"/>
    <w:pPr>
      <w:numPr>
        <w:numId w:val="8"/>
      </w:numPr>
      <w:contextualSpacing/>
    </w:pPr>
    <w:rPr>
      <w:szCs w:val="24"/>
      <w:lang w:val="fr-FR"/>
    </w:rPr>
  </w:style>
  <w:style w:type="numbering" w:customStyle="1" w:styleId="Listeactuelle5">
    <w:name w:val="Liste actuelle5"/>
    <w:uiPriority w:val="99"/>
    <w:rsid w:val="00DB2468"/>
    <w:pPr>
      <w:numPr>
        <w:numId w:val="9"/>
      </w:numPr>
    </w:pPr>
  </w:style>
  <w:style w:type="paragraph" w:styleId="Bibliographie">
    <w:name w:val="Bibliography"/>
    <w:basedOn w:val="Normal-NomPrnomRsumAbstract"/>
    <w:next w:val="Normal"/>
    <w:uiPriority w:val="37"/>
    <w:unhideWhenUsed/>
    <w:rsid w:val="003338EC"/>
    <w:pPr>
      <w:spacing w:before="0"/>
      <w:ind w:left="425" w:hanging="425"/>
    </w:pPr>
    <w:rPr>
      <w:b w:val="0"/>
      <w:sz w:val="22"/>
    </w:rPr>
  </w:style>
  <w:style w:type="numbering" w:customStyle="1" w:styleId="Listeactuelle6">
    <w:name w:val="Liste actuelle6"/>
    <w:uiPriority w:val="99"/>
    <w:rsid w:val="00DE1505"/>
    <w:pPr>
      <w:numPr>
        <w:numId w:val="11"/>
      </w:numPr>
    </w:pPr>
  </w:style>
  <w:style w:type="numbering" w:customStyle="1" w:styleId="Listeactuelle7">
    <w:name w:val="Liste actuelle7"/>
    <w:uiPriority w:val="99"/>
    <w:rsid w:val="00DE1505"/>
    <w:pPr>
      <w:numPr>
        <w:numId w:val="13"/>
      </w:numPr>
    </w:pPr>
  </w:style>
  <w:style w:type="numbering" w:customStyle="1" w:styleId="Listeactuelle8">
    <w:name w:val="Liste actuelle8"/>
    <w:uiPriority w:val="99"/>
    <w:rsid w:val="00BC0593"/>
    <w:pPr>
      <w:numPr>
        <w:numId w:val="14"/>
      </w:numPr>
    </w:pPr>
  </w:style>
  <w:style w:type="numbering" w:customStyle="1" w:styleId="Listeactuelle9">
    <w:name w:val="Liste actuelle9"/>
    <w:uiPriority w:val="99"/>
    <w:rsid w:val="00BC0593"/>
    <w:pPr>
      <w:numPr>
        <w:numId w:val="15"/>
      </w:numPr>
    </w:pPr>
  </w:style>
  <w:style w:type="numbering" w:customStyle="1" w:styleId="Listeactuelle10">
    <w:name w:val="Liste actuelle10"/>
    <w:uiPriority w:val="99"/>
    <w:rsid w:val="00BC0593"/>
    <w:pPr>
      <w:numPr>
        <w:numId w:val="16"/>
      </w:numPr>
    </w:pPr>
  </w:style>
  <w:style w:type="numbering" w:customStyle="1" w:styleId="Listeactuelle11">
    <w:name w:val="Liste actuelle11"/>
    <w:uiPriority w:val="99"/>
    <w:rsid w:val="00BC0593"/>
    <w:pPr>
      <w:numPr>
        <w:numId w:val="17"/>
      </w:numPr>
    </w:pPr>
  </w:style>
  <w:style w:type="numbering" w:customStyle="1" w:styleId="Listeactuelle12">
    <w:name w:val="Liste actuelle12"/>
    <w:uiPriority w:val="99"/>
    <w:rsid w:val="00BC0593"/>
    <w:pPr>
      <w:numPr>
        <w:numId w:val="18"/>
      </w:numPr>
    </w:pPr>
  </w:style>
  <w:style w:type="paragraph" w:customStyle="1" w:styleId="Citation-italique">
    <w:name w:val="Citation - italique"/>
    <w:basedOn w:val="Citation"/>
    <w:next w:val="Normal-Texte"/>
    <w:qFormat/>
    <w:rsid w:val="00BC0593"/>
    <w:pPr>
      <w:jc w:val="both"/>
    </w:pPr>
    <w:rPr>
      <w:noProof/>
      <w:color w:val="auto"/>
      <w:sz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0593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0593"/>
    <w:rPr>
      <w:rFonts w:ascii="Garamond" w:hAnsi="Garamond"/>
    </w:rPr>
  </w:style>
  <w:style w:type="character" w:styleId="Appelnotedebasdep">
    <w:name w:val="footnote reference"/>
    <w:basedOn w:val="Policepardfaut"/>
    <w:uiPriority w:val="99"/>
    <w:semiHidden/>
    <w:unhideWhenUsed/>
    <w:rsid w:val="00BC0593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DC310D"/>
    <w:pPr>
      <w:jc w:val="center"/>
    </w:pPr>
    <w:rPr>
      <w:szCs w:val="24"/>
      <w:lang w:val="fr-FR"/>
    </w:rPr>
  </w:style>
  <w:style w:type="numbering" w:customStyle="1" w:styleId="Listeactuelle13">
    <w:name w:val="Liste actuelle13"/>
    <w:uiPriority w:val="99"/>
    <w:rsid w:val="00156EEB"/>
    <w:pPr>
      <w:numPr>
        <w:numId w:val="19"/>
      </w:numPr>
    </w:pPr>
  </w:style>
  <w:style w:type="numbering" w:customStyle="1" w:styleId="Listeactuelle14">
    <w:name w:val="Liste actuelle14"/>
    <w:uiPriority w:val="99"/>
    <w:rsid w:val="00156EEB"/>
    <w:pPr>
      <w:numPr>
        <w:numId w:val="20"/>
      </w:numPr>
    </w:pPr>
  </w:style>
  <w:style w:type="table" w:styleId="Tableausimple2">
    <w:name w:val="Plain Table 2"/>
    <w:basedOn w:val="TableauNormal"/>
    <w:uiPriority w:val="42"/>
    <w:rsid w:val="00156E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edetableau">
    <w:name w:val="Texte de tableau"/>
    <w:basedOn w:val="Normal-Textedersumemailorcidmotscls"/>
    <w:qFormat/>
    <w:rsid w:val="00156EEB"/>
    <w:pPr>
      <w:spacing w:before="60" w:after="60"/>
      <w:jc w:val="left"/>
    </w:pPr>
    <w:rPr>
      <w:bCs/>
    </w:rPr>
  </w:style>
  <w:style w:type="character" w:customStyle="1" w:styleId="Normal-NomPrnomRsumAbstractCar">
    <w:name w:val="Normal - Nom Prénom Résumé Abstract Car"/>
    <w:basedOn w:val="Policepardfaut"/>
    <w:link w:val="Normal-NomPrnomRsumAbstract"/>
    <w:rsid w:val="00D501EB"/>
    <w:rPr>
      <w:rFonts w:ascii="Garamond" w:hAnsi="Garamond"/>
      <w:b/>
      <w:sz w:val="24"/>
    </w:rPr>
  </w:style>
  <w:style w:type="character" w:customStyle="1" w:styleId="Normal-TextedersumemailorcidmotsclsCar">
    <w:name w:val="Normal - Texte de résumé email orcid mots clés... Car"/>
    <w:basedOn w:val="Policepardfaut"/>
    <w:link w:val="Normal-Textedersumemailorcidmotscls"/>
    <w:rsid w:val="00D501EB"/>
    <w:rPr>
      <w:rFonts w:ascii="Garamond" w:eastAsiaTheme="minorEastAsia" w:hAnsi="Garamond" w:cstheme="minorBidi"/>
      <w:sz w:val="2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2024-07-01T13:55:00Z</dcterms:created>
  <dcterms:modified xsi:type="dcterms:W3CDTF">2024-07-01T13:55:00Z</dcterms:modified>
</cp:coreProperties>
</file>